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450317">
        <w:t>пр. Шмидта, д.26</w:t>
      </w:r>
      <w:bookmarkStart w:id="0" w:name="_GoBack"/>
      <w:bookmarkEnd w:id="0"/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B61736">
        <w:t>4</w:t>
      </w:r>
      <w:r w:rsidR="00450317">
        <w:t>8</w:t>
      </w:r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450317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CD"/>
    <w:rsid w:val="002D533D"/>
    <w:rsid w:val="00341822"/>
    <w:rsid w:val="003C16BA"/>
    <w:rsid w:val="00410194"/>
    <w:rsid w:val="00450317"/>
    <w:rsid w:val="00465154"/>
    <w:rsid w:val="00474EA7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B0088D"/>
    <w:rsid w:val="00B61736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13</cp:revision>
  <cp:lastPrinted>2017-07-31T06:04:00Z</cp:lastPrinted>
  <dcterms:created xsi:type="dcterms:W3CDTF">2018-03-02T15:11:00Z</dcterms:created>
  <dcterms:modified xsi:type="dcterms:W3CDTF">2020-01-18T07:40:00Z</dcterms:modified>
</cp:coreProperties>
</file>